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DB" w:rsidRDefault="00BA64DB" w:rsidP="00BA64DB">
      <w:pPr>
        <w:outlineLvl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РЕПУБЛИКА СРБИЈА</w:t>
      </w:r>
    </w:p>
    <w:p w:rsidR="00BA64DB" w:rsidRDefault="00BA64DB" w:rsidP="00BA64D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 БЕОГРАД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                                                                                                                                         ГРАДСКА ОПШТИНА НОВИ БЕОГРАД</w:t>
      </w:r>
    </w:p>
    <w:p w:rsidR="00BA64DB" w:rsidRDefault="00BA64DB" w:rsidP="00BA64DB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Нови Београд</w:t>
      </w:r>
    </w:p>
    <w:p w:rsidR="00BA64DB" w:rsidRDefault="00BA64DB" w:rsidP="00BA64D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Булевар Михаила Пупина бр. 167           </w:t>
      </w:r>
    </w:p>
    <w:p w:rsidR="00BA64DB" w:rsidRDefault="00BA64DB" w:rsidP="00BA64DB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</w:t>
      </w:r>
    </w:p>
    <w:p w:rsidR="00BA64DB" w:rsidRDefault="00BA64DB" w:rsidP="00BA64DB">
      <w:pPr>
        <w:rPr>
          <w:rFonts w:ascii="Arial" w:hAnsi="Arial" w:cs="Arial"/>
          <w:lang w:val="sr-Latn-CS"/>
        </w:rPr>
      </w:pPr>
    </w:p>
    <w:p w:rsidR="00BA64DB" w:rsidRDefault="00BA64DB" w:rsidP="00BA64DB">
      <w:pPr>
        <w:rPr>
          <w:rFonts w:ascii="Arial" w:hAnsi="Arial" w:cs="Arial"/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2362200</wp:posOffset>
            </wp:positionH>
            <wp:positionV relativeFrom="margin">
              <wp:posOffset>1485900</wp:posOffset>
            </wp:positionV>
            <wp:extent cx="1384935" cy="1539240"/>
            <wp:effectExtent l="19050" t="0" r="5715" b="0"/>
            <wp:wrapSquare wrapText="bothSides"/>
            <wp:docPr id="2" name="Picture 2" descr="Srednji 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nji grb opst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4DB" w:rsidRDefault="00BA64DB" w:rsidP="00BA64DB">
      <w:pPr>
        <w:rPr>
          <w:rFonts w:ascii="Arial" w:hAnsi="Arial" w:cs="Arial"/>
          <w:lang w:val="sr-Latn-CS"/>
        </w:rPr>
      </w:pPr>
    </w:p>
    <w:p w:rsidR="00BA64DB" w:rsidRDefault="00BA64DB" w:rsidP="00BA64DB">
      <w:pPr>
        <w:rPr>
          <w:rFonts w:ascii="Arial" w:hAnsi="Arial" w:cs="Arial"/>
          <w:lang w:val="sr-Latn-CS"/>
        </w:rPr>
      </w:pPr>
    </w:p>
    <w:p w:rsidR="00BA64DB" w:rsidRDefault="00BA64DB" w:rsidP="00BA64D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</w:t>
      </w:r>
    </w:p>
    <w:p w:rsidR="00BA64DB" w:rsidRDefault="00BA64DB" w:rsidP="00BA64DB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 xml:space="preserve">                  </w:t>
      </w:r>
      <w:r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Cyrl-CS"/>
        </w:rPr>
        <w:t xml:space="preserve">   </w:t>
      </w:r>
    </w:p>
    <w:p w:rsidR="00BA64DB" w:rsidRDefault="00BA64DB" w:rsidP="00BA64DB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                                   </w:t>
      </w:r>
    </w:p>
    <w:p w:rsidR="00BA64DB" w:rsidRDefault="00BA64DB" w:rsidP="00BA64DB">
      <w:pPr>
        <w:rPr>
          <w:lang w:val="sr-Cyrl-CS"/>
        </w:rPr>
      </w:pPr>
    </w:p>
    <w:p w:rsidR="00BA64DB" w:rsidRDefault="00BA64DB" w:rsidP="00BA64DB">
      <w:pPr>
        <w:rPr>
          <w:rFonts w:ascii="Arial" w:hAnsi="Arial" w:cs="Arial"/>
          <w:b/>
          <w:lang w:val="sr-Cyrl-CS"/>
        </w:rPr>
      </w:pPr>
      <w:r>
        <w:rPr>
          <w:b/>
          <w:lang w:val="sr-Cyrl-CS"/>
        </w:rPr>
        <w:tab/>
      </w:r>
    </w:p>
    <w:p w:rsidR="00BA64DB" w:rsidRDefault="00BA64DB" w:rsidP="00BA64DB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BA64DB" w:rsidRDefault="00BA64DB" w:rsidP="00BA64DB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BA64DB" w:rsidRDefault="00BA64DB" w:rsidP="00BA64DB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p w:rsidR="00BA64DB" w:rsidRDefault="00BA64DB" w:rsidP="00BA64DB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КОМИСИЈА ЗА СПРОВОЂЕЊЕ ПОСТУПКА </w:t>
      </w:r>
      <w:r>
        <w:rPr>
          <w:rFonts w:ascii="Arial" w:hAnsi="Arial" w:cs="Arial"/>
        </w:rPr>
        <w:t>ЈАВНОГ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КОНКУРСА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ФИНАНСИРАЊЕ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ПРОЈЕКАТА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НЕВЛАДИНИХ ОРГАНИЗАЦИЈА</w:t>
      </w:r>
    </w:p>
    <w:p w:rsidR="00BA64DB" w:rsidRDefault="00BA64DB" w:rsidP="00BA64DB">
      <w:pPr>
        <w:jc w:val="center"/>
        <w:outlineLvl w:val="0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СРЕДСТВИМА БУЏЕТА ГРАДСКЕ ОПШТИНЕ НОВИ БЕОГРАД</w:t>
      </w:r>
    </w:p>
    <w:p w:rsidR="00BA64DB" w:rsidRDefault="00BA64DB" w:rsidP="00BA64DB">
      <w:pPr>
        <w:spacing w:line="320" w:lineRule="exact"/>
        <w:jc w:val="both"/>
        <w:rPr>
          <w:b/>
          <w:color w:val="FFFFFF"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</w:t>
      </w:r>
    </w:p>
    <w:p w:rsidR="00BA64DB" w:rsidRDefault="00BA64DB" w:rsidP="00BA64DB">
      <w:pPr>
        <w:spacing w:line="320" w:lineRule="exact"/>
        <w:jc w:val="center"/>
        <w:outlineLvl w:val="0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ПРИЈАВНИ ФОРМУЛАР</w:t>
      </w:r>
    </w:p>
    <w:p w:rsidR="00BA64DB" w:rsidRDefault="00BA64DB" w:rsidP="00BA64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920"/>
        <w:gridCol w:w="1313"/>
        <w:gridCol w:w="475"/>
        <w:gridCol w:w="533"/>
        <w:gridCol w:w="1541"/>
        <w:gridCol w:w="2954"/>
      </w:tblGrid>
      <w:tr w:rsidR="00BA64DB" w:rsidTr="0055201F"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ОСНОВНЕ ИНФОРМАЦИЈЕ О ПРОЈЕКТУ</w:t>
            </w:r>
          </w:p>
        </w:tc>
      </w:tr>
      <w:tr w:rsidR="00BA64DB" w:rsidTr="0055201F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Област: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BA64DB" w:rsidTr="0055201F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пројекта: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BA64DB" w:rsidTr="0055201F"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подносиоца пројекта: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270"/>
        </w:trPr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партнерских организација: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</w:t>
            </w:r>
          </w:p>
        </w:tc>
      </w:tr>
      <w:tr w:rsidR="00BA64DB" w:rsidTr="0055201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</w:t>
            </w:r>
          </w:p>
        </w:tc>
      </w:tr>
      <w:tr w:rsidR="00BA64DB" w:rsidTr="0055201F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1051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Трајање пројекта:                                                      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Почетак пројекта: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Завршетак пројекта: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1787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Штампани и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својеручни потпис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одговорне особе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оверен печатом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подносиоца пријаве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tabs>
                <w:tab w:val="left" w:pos="202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240"/>
        </w:trPr>
        <w:tc>
          <w:tcPr>
            <w:tcW w:w="9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ОПШТИ ПОДАЦИ О ПОДНОСИОЦУ ПРИЈАВЕ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A64DB" w:rsidTr="0055201F">
        <w:trPr>
          <w:trHeight w:val="1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Пун назив подносиоца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пријаве ( како је наведено у акту о регистрацији)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1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 Правни статус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 организације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  <w:lang w:val="sr-Cyrl-CS"/>
              </w:rPr>
              <w:t>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оснивања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sr-Cyrl-CS"/>
              </w:rPr>
              <w:t>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и датум важеће регистрације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Матични број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ПИБ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Адреса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 општине и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поштански број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фиксног телефона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факса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11.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Е-</w:t>
            </w:r>
            <w:r>
              <w:rPr>
                <w:rFonts w:ascii="Arial" w:hAnsi="Arial" w:cs="Arial"/>
                <w:color w:val="000000"/>
              </w:rPr>
              <w:t>mail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адреса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12.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Web</w:t>
            </w:r>
            <w:r>
              <w:rPr>
                <w:rFonts w:ascii="Arial" w:hAnsi="Arial" w:cs="Arial"/>
                <w:color w:val="000000"/>
                <w:lang w:val="sr-Cyrl-CS"/>
              </w:rPr>
              <w:t>-</w:t>
            </w:r>
            <w:r>
              <w:rPr>
                <w:rFonts w:ascii="Arial" w:hAnsi="Arial" w:cs="Arial"/>
                <w:color w:val="000000"/>
              </w:rPr>
              <w:t>site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5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13.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рачуна и назив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банке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14.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Име, презиме, функција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особе овлашћене за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заступање и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представљање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8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15.</w:t>
            </w: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 и презиме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руководиоца пројекта,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тел. за контакт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BA64DB" w:rsidRDefault="00BA64DB" w:rsidP="00BA64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BA64DB" w:rsidRDefault="00BA64DB" w:rsidP="00BA64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ПОДАЦИ О ЛИЦУ ОВЛАШЋЕНОМ ЗА ЗАСТУПАЊЕ,</w:t>
      </w:r>
    </w:p>
    <w:p w:rsidR="00BA64DB" w:rsidRDefault="00BA64DB" w:rsidP="00BA64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ПРЕДСТАВЉАЊЕ И ТАЧНОСТ ИЗНЕТИХ ПОДТАКА</w:t>
      </w:r>
    </w:p>
    <w:p w:rsidR="00BA64DB" w:rsidRDefault="00BA64DB" w:rsidP="00BA64D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028"/>
        <w:gridCol w:w="5387"/>
      </w:tblGrid>
      <w:tr w:rsidR="00BA64DB" w:rsidTr="0055201F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 Име и презиме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 Функција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 Адреса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4. Општина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5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 Број фиксног и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мобилног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6.Е-</w:t>
            </w:r>
            <w:r>
              <w:rPr>
                <w:rFonts w:ascii="Arial" w:hAnsi="Arial" w:cs="Arial"/>
                <w:color w:val="000000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BA64DB" w:rsidRDefault="00BA64DB" w:rsidP="00BA64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6"/>
        <w:gridCol w:w="3164"/>
        <w:gridCol w:w="2715"/>
        <w:gridCol w:w="18"/>
        <w:gridCol w:w="2879"/>
      </w:tblGrid>
      <w:tr w:rsidR="00BA64DB" w:rsidTr="0055201F">
        <w:trPr>
          <w:trHeight w:val="1134"/>
        </w:trPr>
        <w:tc>
          <w:tcPr>
            <w:tcW w:w="9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ПОДАЦИ О РАНИЈИМ ПРОЈЕКТИМА И ПРОГРАМИМА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(Потребно је табелу попунити подацима о релевантним активностима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које је спровео подносилац пројекта)</w:t>
            </w:r>
          </w:p>
        </w:tc>
      </w:tr>
      <w:tr w:rsidR="00BA64DB" w:rsidTr="0055201F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Назив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пројекта/програма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година реализације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Кратак опис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пројекта/програма и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локација обухваћена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ind w:left="46"/>
              <w:jc w:val="both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пројектом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Вредност пројекта/извори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ind w:left="32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финансирања</w:t>
            </w:r>
          </w:p>
        </w:tc>
      </w:tr>
      <w:tr w:rsidR="00BA64DB" w:rsidTr="0055201F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4.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5.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  <w:p w:rsidR="00BA64DB" w:rsidRDefault="00BA64DB" w:rsidP="0055201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BA64DB" w:rsidRDefault="00BA64DB" w:rsidP="00BA64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/>
        </w:rPr>
      </w:pPr>
    </w:p>
    <w:p w:rsidR="00BA64DB" w:rsidRDefault="00BA64DB" w:rsidP="00BA64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/>
        </w:rPr>
      </w:pPr>
    </w:p>
    <w:p w:rsidR="00BA64DB" w:rsidRPr="00BA64DB" w:rsidRDefault="00BA64DB" w:rsidP="00BA64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/>
        </w:rPr>
      </w:pPr>
    </w:p>
    <w:p w:rsidR="00BA64DB" w:rsidRDefault="00BA64DB" w:rsidP="00BA64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lastRenderedPageBreak/>
        <w:t>ОПШТИ ПОДАЦИ О ПРОЈЕКТУ</w:t>
      </w:r>
    </w:p>
    <w:p w:rsidR="00BA64DB" w:rsidRDefault="00BA64DB" w:rsidP="00BA64D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"/>
        <w:gridCol w:w="4193"/>
        <w:gridCol w:w="2340"/>
        <w:gridCol w:w="3132"/>
      </w:tblGrid>
      <w:tr w:rsidR="00BA64DB" w:rsidTr="0055201F">
        <w:trPr>
          <w:trHeight w:val="214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 Назив пројекта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900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 Навести врсту активности које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ће се реализовати у оквиру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 (на прим. едукација,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радионица, акција…)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1127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 Локација – место где ће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пројекат бити реализован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(уколико је реч о више локација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навести њихове називе и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адресе)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673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4. Укупна средства потребна за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реализацију пројекта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(искључиво у динарима)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345"/>
        </w:trPr>
        <w:tc>
          <w:tcPr>
            <w:tcW w:w="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 Предвиђени додатни извори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финансирања пројекта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(сопствена средства, донатори,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спонзори, партиципација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учесника пројекта и др.) са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износима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Извор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финансирања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color w:val="00000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Износ</w:t>
            </w:r>
            <w:proofErr w:type="spellEnd"/>
          </w:p>
        </w:tc>
      </w:tr>
      <w:tr w:rsidR="00BA64DB" w:rsidTr="0055201F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657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 Средства која се потражују од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Градске општине Нови Београд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BA64DB" w:rsidRDefault="00BA64DB" w:rsidP="00BA64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9"/>
        <w:gridCol w:w="2010"/>
        <w:gridCol w:w="761"/>
        <w:gridCol w:w="1625"/>
        <w:gridCol w:w="2192"/>
      </w:tblGrid>
      <w:tr w:rsidR="00BA64DB" w:rsidTr="0055201F">
        <w:trPr>
          <w:trHeight w:val="613"/>
        </w:trPr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Cyrl-CS"/>
              </w:rPr>
              <w:t>КРАТАК ОПИС ПРОЈЕКТА</w:t>
            </w:r>
          </w:p>
        </w:tc>
      </w:tr>
      <w:tr w:rsidR="00BA64DB" w:rsidTr="0055201F">
        <w:trPr>
          <w:trHeight w:val="14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Циљеви пројекта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(навести опште и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посебне циљеве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Начин реализације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 (врсте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активности које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реализација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подразумева)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Активност: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Опис активности:</w:t>
            </w:r>
          </w:p>
        </w:tc>
      </w:tr>
      <w:tr w:rsidR="00BA64DB" w:rsidTr="00552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A64DB" w:rsidTr="00552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A64DB" w:rsidTr="0055201F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ind w:left="507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ind w:left="1614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1939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lastRenderedPageBreak/>
              <w:t>Циљне групе којима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је пројекат намењен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структура и број учесника/корисника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(директних и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индиректних)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113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Очекивани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резултати пројекта: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краткорочни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- дугорочни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227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Мерљиви резултат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пројекта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(нпр: одржана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радионица,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одштампана књига,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летак, спроведена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акција и др.)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1120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Људски ресурси –     особље ангажовано                на пројекту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Набројати особе које ће учествовати у пројекту, са навођењем улога за сваку од њих и кључне квалификације</w:t>
            </w:r>
          </w:p>
        </w:tc>
      </w:tr>
      <w:tr w:rsidR="00BA64DB" w:rsidTr="0055201F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 xml:space="preserve">Име и презиме      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Функција у пројектном тиму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Квалификације – формално образовање</w:t>
            </w:r>
          </w:p>
        </w:tc>
      </w:tr>
      <w:tr w:rsidR="00BA64DB" w:rsidTr="0055201F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BA64DB" w:rsidRDefault="00BA64DB" w:rsidP="00BA64DB">
      <w:pPr>
        <w:spacing w:line="320" w:lineRule="exact"/>
        <w:jc w:val="center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>ПЛАН АКТИВНОСТИ</w:t>
      </w:r>
    </w:p>
    <w:p w:rsidR="00BA64DB" w:rsidRDefault="00BA64DB" w:rsidP="00BA64DB">
      <w:pPr>
        <w:spacing w:line="320" w:lineRule="exact"/>
        <w:jc w:val="center"/>
        <w:rPr>
          <w:rFonts w:ascii="Arial" w:hAnsi="Arial" w:cs="Arial"/>
          <w:b/>
          <w:lang w:val="sr-Latn-CS"/>
        </w:rPr>
      </w:pPr>
    </w:p>
    <w:tbl>
      <w:tblPr>
        <w:tblW w:w="10095" w:type="dxa"/>
        <w:tblInd w:w="-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055"/>
        <w:gridCol w:w="2023"/>
        <w:gridCol w:w="17"/>
      </w:tblGrid>
      <w:tr w:rsidR="00BA64DB" w:rsidTr="0055201F">
        <w:trPr>
          <w:gridAfter w:val="1"/>
          <w:wAfter w:w="17" w:type="dxa"/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Активност 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4DB" w:rsidRDefault="00BA64DB" w:rsidP="0055201F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термин</w:t>
            </w:r>
          </w:p>
        </w:tc>
      </w:tr>
      <w:tr w:rsidR="00BA64DB" w:rsidTr="0055201F">
        <w:trPr>
          <w:gridAfter w:val="1"/>
          <w:wAfter w:w="17" w:type="dxa"/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lang w:val="sr-Cyrl-CS"/>
              </w:rPr>
              <w:t>На пример – први састанак тима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rPr>
          <w:cantSplit/>
          <w:trHeight w:val="87"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rPr>
          <w:cantSplit/>
        </w:trPr>
        <w:tc>
          <w:tcPr>
            <w:tcW w:w="8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BA64DB" w:rsidRDefault="00BA64DB" w:rsidP="00BA64DB">
      <w:pPr>
        <w:spacing w:line="320" w:lineRule="exact"/>
        <w:rPr>
          <w:rFonts w:ascii="Arial" w:hAnsi="Arial" w:cs="Arial"/>
          <w:sz w:val="18"/>
          <w:lang w:val="sr-Latn-CS"/>
        </w:rPr>
      </w:pPr>
    </w:p>
    <w:p w:rsidR="00BA64DB" w:rsidRDefault="00BA64DB" w:rsidP="00BA64DB">
      <w:pPr>
        <w:spacing w:line="320" w:lineRule="exact"/>
        <w:ind w:left="567"/>
        <w:jc w:val="center"/>
        <w:outlineLvl w:val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БУЏЕТ ПРОЈЕКТА</w:t>
      </w:r>
    </w:p>
    <w:p w:rsidR="00BA64DB" w:rsidRDefault="00BA64DB" w:rsidP="00BA64DB">
      <w:pPr>
        <w:spacing w:line="320" w:lineRule="exact"/>
        <w:ind w:left="567"/>
        <w:jc w:val="center"/>
        <w:rPr>
          <w:rFonts w:ascii="Arial" w:hAnsi="Arial" w:cs="Arial"/>
          <w:b/>
          <w:lang w:val="sr-Cyrl-CS"/>
        </w:rPr>
      </w:pPr>
    </w:p>
    <w:tbl>
      <w:tblPr>
        <w:tblW w:w="10125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810"/>
        <w:gridCol w:w="6185"/>
        <w:gridCol w:w="1571"/>
      </w:tblGrid>
      <w:tr w:rsidR="00BA64DB" w:rsidTr="0055201F">
        <w:trPr>
          <w:cantSplit/>
          <w:trHeight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4DB" w:rsidRDefault="00BA64DB" w:rsidP="0055201F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ВРСТА ТРОШКОВА</w:t>
            </w:r>
          </w:p>
        </w:tc>
        <w:tc>
          <w:tcPr>
            <w:tcW w:w="15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64DB" w:rsidRDefault="00BA64DB" w:rsidP="0055201F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Тражена средства</w:t>
            </w:r>
          </w:p>
        </w:tc>
      </w:tr>
      <w:tr w:rsidR="00BA64DB" w:rsidTr="0055201F">
        <w:trPr>
          <w:trHeight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4DB" w:rsidRDefault="00BA64DB" w:rsidP="0055201F">
            <w:pPr>
              <w:spacing w:line="320" w:lineRule="exact"/>
              <w:ind w:left="-10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64DB" w:rsidRDefault="00BA64DB" w:rsidP="0055201F">
            <w:pPr>
              <w:spacing w:line="276" w:lineRule="auto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ТРОШКОВИ ЗАПОСЛЕНИХ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64DB" w:rsidRDefault="00BA64DB" w:rsidP="0055201F">
            <w:pPr>
              <w:spacing w:line="276" w:lineRule="auto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rPr>
          <w:trHeight w:val="2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ТОТАЛ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ТРОШКОВИ АКТИВНОСТИ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b/>
                <w:i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ТОТАЛ 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i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ТЕКУЋИ ТРОШКОВИ ПРО</w:t>
            </w:r>
            <w:r>
              <w:rPr>
                <w:rFonts w:ascii="Arial" w:hAnsi="Arial" w:cs="Arial"/>
                <w:sz w:val="18"/>
              </w:rPr>
              <w:t>ЈЕКТА: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rPr>
          <w:trHeight w:val="2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BA64DB" w:rsidTr="0055201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ТОТАЛ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BA64DB" w:rsidTr="0055201F">
        <w:trPr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8"/>
                <w:lang w:val="sr-Cyrl-CS"/>
              </w:rPr>
              <w:t>УКУПНИ ТРОШКОВИ ПРОЈЕКТА</w:t>
            </w:r>
            <w:r>
              <w:rPr>
                <w:rFonts w:ascii="Arial" w:hAnsi="Arial" w:cs="Arial"/>
                <w:sz w:val="18"/>
                <w:lang w:val="sr-Latn-CS"/>
              </w:rPr>
              <w:t>: (A+</w:t>
            </w:r>
            <w:r>
              <w:rPr>
                <w:rFonts w:ascii="Arial" w:hAnsi="Arial" w:cs="Arial"/>
                <w:sz w:val="18"/>
                <w:lang w:val="sr-Cyrl-CS"/>
              </w:rPr>
              <w:t>Б</w:t>
            </w:r>
            <w:r>
              <w:rPr>
                <w:rFonts w:ascii="Arial" w:hAnsi="Arial" w:cs="Arial"/>
                <w:sz w:val="18"/>
                <w:lang w:val="sr-Latn-CS"/>
              </w:rPr>
              <w:t>+</w:t>
            </w:r>
            <w:r>
              <w:rPr>
                <w:rFonts w:ascii="Arial" w:hAnsi="Arial" w:cs="Arial"/>
                <w:sz w:val="18"/>
                <w:lang w:val="sr-Cyrl-CS"/>
              </w:rPr>
              <w:t>В</w:t>
            </w:r>
            <w:r>
              <w:rPr>
                <w:rFonts w:ascii="Arial" w:hAnsi="Arial" w:cs="Arial"/>
                <w:sz w:val="18"/>
                <w:lang w:val="sr-Latn-CS"/>
              </w:rPr>
              <w:t xml:space="preserve">)=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  <w:p w:rsidR="00BA64DB" w:rsidRDefault="00BA64DB" w:rsidP="0055201F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</w:tbl>
    <w:p w:rsidR="00BA64DB" w:rsidRDefault="00BA64DB" w:rsidP="00BA64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Latn-CS"/>
        </w:rPr>
      </w:pPr>
    </w:p>
    <w:p w:rsidR="00BA64DB" w:rsidRDefault="00BA64DB" w:rsidP="00BA64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ИЗЈАВА ПОДНОСИОЦА ПРИЈАВЕ</w:t>
      </w:r>
    </w:p>
    <w:p w:rsidR="00BA64DB" w:rsidRDefault="00BA64DB" w:rsidP="00BA64D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BA64DB" w:rsidRDefault="00BA64DB" w:rsidP="00BA64D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Ја, доле потписана/и, одговорна/ан за пројекат испред организације подносиоца пријаве,</w:t>
      </w:r>
    </w:p>
    <w:p w:rsidR="00BA64DB" w:rsidRDefault="00BA64DB" w:rsidP="00BA64D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потврђујем:</w:t>
      </w:r>
    </w:p>
    <w:p w:rsidR="00BA64DB" w:rsidRDefault="00BA64DB" w:rsidP="00BA64D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BA64DB" w:rsidRDefault="00BA64DB" w:rsidP="00BA64D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1. да су тачне све информације и подаци који су изнети у овој пријави;</w:t>
      </w:r>
    </w:p>
    <w:p w:rsidR="00BA64DB" w:rsidRDefault="00BA64DB" w:rsidP="00BA64D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BA64DB" w:rsidRDefault="00BA64DB" w:rsidP="00BA64D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2. да подносилац пријаве поседује изворе финансирања, професионалну способност и потребне квалификације неопходне за реализацију пројекта;</w:t>
      </w:r>
    </w:p>
    <w:p w:rsidR="00BA64DB" w:rsidRDefault="00BA64DB" w:rsidP="00BA64D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BA64DB" w:rsidRDefault="00BA64DB" w:rsidP="00BA64D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3. свестна/ан сам да двоструко финансирање пројекта или истих пројектних</w:t>
      </w:r>
    </w:p>
    <w:p w:rsidR="00BA64DB" w:rsidRDefault="00BA64DB" w:rsidP="00BA64D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активности није дозвољено и изјављујем да ћу наручиоца обавестити о свим</w:t>
      </w:r>
    </w:p>
    <w:p w:rsidR="00BA64DB" w:rsidRDefault="00BA64DB" w:rsidP="00BA64D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додатним финансирањима од стране било ког донатора.</w:t>
      </w:r>
    </w:p>
    <w:p w:rsidR="00BA64DB" w:rsidRDefault="00BA64DB" w:rsidP="00BA64D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6"/>
        <w:gridCol w:w="6851"/>
      </w:tblGrid>
      <w:tr w:rsidR="00BA64DB" w:rsidTr="0055201F">
        <w:trPr>
          <w:trHeight w:val="56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Назив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организације: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1159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Име и презиме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овлашћеног лица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 његова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функција: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и место: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42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Потпис и печат: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</w:tbl>
    <w:p w:rsidR="00BA64DB" w:rsidRDefault="00BA64DB" w:rsidP="00BA64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sr-Cyrl-CS"/>
        </w:rPr>
      </w:pPr>
    </w:p>
    <w:p w:rsidR="00BA64DB" w:rsidRDefault="00BA64DB" w:rsidP="00BA64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>ИЗЈАВА О ПАРТНЕРСТВУ (уколико се пројекат реализује у партнерству)</w:t>
      </w:r>
    </w:p>
    <w:p w:rsidR="00BA64DB" w:rsidRDefault="00BA64DB" w:rsidP="00BA64DB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6303"/>
      </w:tblGrid>
      <w:tr w:rsidR="00BA64DB" w:rsidTr="0055201F">
        <w:trPr>
          <w:trHeight w:val="5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Пун назив партнерске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организације 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Правни статус: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5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Званична адреса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(седиште):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rPr>
          <w:trHeight w:val="8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Особа одговорна за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пројекат (име, презиме и</w:t>
            </w:r>
          </w:p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телефон):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Број телефона: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Факс: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lang w:val="sr-Cyrl-CS"/>
              </w:rPr>
              <w:t>-</w:t>
            </w:r>
            <w:r>
              <w:rPr>
                <w:rFonts w:ascii="Arial" w:hAnsi="Arial" w:cs="Arial"/>
                <w:color w:val="000000"/>
              </w:rPr>
              <w:t>mail</w:t>
            </w:r>
            <w:r>
              <w:rPr>
                <w:rFonts w:ascii="Arial" w:hAnsi="Arial" w:cs="Arial"/>
                <w:color w:val="000000"/>
                <w:lang w:val="sr-Cyrl-CS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BA64DB" w:rsidTr="005520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Интернет сајт: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Датум и место: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sr-Cyrl-CS"/>
              </w:rPr>
            </w:pPr>
          </w:p>
        </w:tc>
      </w:tr>
      <w:tr w:rsidR="00BA64DB" w:rsidTr="005520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DB" w:rsidRDefault="00BA64DB" w:rsidP="0055201F">
            <w:pPr>
              <w:spacing w:line="320" w:lineRule="exact"/>
              <w:rPr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Потпис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печат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rFonts w:ascii="Arial" w:hAnsi="Arial" w:cs="Arial"/>
                <w:color w:val="000000"/>
              </w:rPr>
            </w:pPr>
          </w:p>
        </w:tc>
      </w:tr>
      <w:tr w:rsidR="00BA64DB" w:rsidTr="005520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b/>
                <w:lang w:val="sr-Cyrl-C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B" w:rsidRDefault="00BA64DB" w:rsidP="0055201F">
            <w:pPr>
              <w:spacing w:line="320" w:lineRule="exact"/>
              <w:rPr>
                <w:b/>
                <w:lang w:val="sr-Cyrl-CS"/>
              </w:rPr>
            </w:pPr>
          </w:p>
        </w:tc>
      </w:tr>
    </w:tbl>
    <w:p w:rsidR="00BA64DB" w:rsidRDefault="00BA64DB" w:rsidP="00BA64DB">
      <w:pPr>
        <w:spacing w:line="320" w:lineRule="exact"/>
        <w:ind w:left="360"/>
        <w:rPr>
          <w:b/>
          <w:lang w:val="sr-Cyrl-CS"/>
        </w:rPr>
      </w:pPr>
    </w:p>
    <w:p w:rsidR="00BA64DB" w:rsidRDefault="00BA64DB" w:rsidP="00BA64DB">
      <w:pPr>
        <w:spacing w:line="320" w:lineRule="exact"/>
        <w:rPr>
          <w:b/>
          <w:lang w:val="sr-Cyrl-CS"/>
        </w:rPr>
      </w:pPr>
    </w:p>
    <w:p w:rsidR="00BA64DB" w:rsidRDefault="00BA64DB" w:rsidP="00BA64DB"/>
    <w:p w:rsidR="00BA64DB" w:rsidRDefault="00BA64DB" w:rsidP="00BA64DB"/>
    <w:p w:rsidR="008C1C7F" w:rsidRDefault="008C1C7F"/>
    <w:sectPr w:rsidR="008C1C7F" w:rsidSect="006472F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A64DB"/>
    <w:rsid w:val="008C1C7F"/>
    <w:rsid w:val="00BA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A64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64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764</Words>
  <Characters>4356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Aleksandra Čamagić</cp:lastModifiedBy>
  <cp:revision>1</cp:revision>
  <dcterms:created xsi:type="dcterms:W3CDTF">2016-08-04T10:51:00Z</dcterms:created>
  <dcterms:modified xsi:type="dcterms:W3CDTF">2016-08-04T10:55:00Z</dcterms:modified>
</cp:coreProperties>
</file>